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="392" w:tblpY="1160"/>
        <w:tblW w:w="3693" w:type="dxa"/>
        <w:tblLook w:val="00A0"/>
      </w:tblPr>
      <w:tblGrid>
        <w:gridCol w:w="3693"/>
      </w:tblGrid>
      <w:tr w:rsidR="001E0926" w:rsidTr="001E0926">
        <w:trPr>
          <w:cantSplit/>
          <w:trHeight w:val="370"/>
        </w:trPr>
        <w:tc>
          <w:tcPr>
            <w:tcW w:w="3693" w:type="dxa"/>
            <w:vMerge w:val="restart"/>
          </w:tcPr>
          <w:p w:rsidR="001E0926" w:rsidRDefault="001E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1E0926" w:rsidRDefault="001E0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1E0926" w:rsidRDefault="001E09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Бородинский сельсовет</w:t>
            </w:r>
          </w:p>
          <w:p w:rsidR="001E0926" w:rsidRDefault="001E0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1E0926" w:rsidRDefault="001E0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1E0926" w:rsidRDefault="001E0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926" w:rsidRDefault="001E0926">
            <w:pPr>
              <w:pStyle w:val="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1E0926" w:rsidRDefault="001E0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926" w:rsidRDefault="007C6B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_29.12.2016 г.   № 92</w:t>
            </w:r>
            <w:r w:rsidR="001E09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-</w:t>
            </w:r>
            <w:proofErr w:type="spellStart"/>
            <w:proofErr w:type="gramStart"/>
            <w:r w:rsidR="001E09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  <w:r w:rsidR="001E09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</w:t>
            </w:r>
          </w:p>
          <w:p w:rsidR="001E0926" w:rsidRPr="007C6B07" w:rsidRDefault="001E0926" w:rsidP="007C6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ородинс</w:t>
            </w:r>
            <w:r w:rsidR="007C6B0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</w:p>
        </w:tc>
      </w:tr>
      <w:tr w:rsidR="001E0926" w:rsidTr="001E092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E0926" w:rsidRDefault="001E0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E0926" w:rsidTr="001E092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E0926" w:rsidRDefault="001E0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E0926" w:rsidTr="001E092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E0926" w:rsidRDefault="001E0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E0926" w:rsidTr="001E092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E0926" w:rsidRDefault="001E0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E0926" w:rsidTr="001E092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E0926" w:rsidRDefault="001E0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E0926" w:rsidTr="001E092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E0926" w:rsidRDefault="001E0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E0926" w:rsidTr="001E092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E0926" w:rsidRDefault="001E0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E0926" w:rsidTr="001E092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E0926" w:rsidRDefault="001E0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E0926" w:rsidTr="001E092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E0926" w:rsidRDefault="001E0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E0926" w:rsidTr="001E092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E0926" w:rsidRDefault="001E0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E0926" w:rsidTr="001E092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E0926" w:rsidRDefault="001E0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E0926" w:rsidRDefault="001E0926" w:rsidP="001E09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0926" w:rsidRDefault="001E0926" w:rsidP="001E0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E0926" w:rsidRDefault="001E0926" w:rsidP="001E0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926" w:rsidRDefault="001E0926" w:rsidP="001E0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926" w:rsidRDefault="001E0926" w:rsidP="001E0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926" w:rsidRDefault="001E0926" w:rsidP="001E0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926" w:rsidRDefault="001E0926" w:rsidP="001E0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926" w:rsidRDefault="001E0926" w:rsidP="001E0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926" w:rsidRDefault="001E0926" w:rsidP="001E0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926" w:rsidRDefault="001E0926" w:rsidP="001E0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926" w:rsidRDefault="001E0926" w:rsidP="001E0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926" w:rsidRDefault="001E0926" w:rsidP="001E0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926" w:rsidRDefault="001E0926" w:rsidP="001E0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926" w:rsidRDefault="006877CD" w:rsidP="00A07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7CD">
        <w:pict>
          <v:line id="_x0000_s1026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6877CD">
        <w:pict>
          <v:line id="_x0000_s1027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6877CD">
        <w:pict>
          <v:line id="_x0000_s1028" style="position:absolute;z-index:251658240" from="0,2.9pt" to="0,13.3pt">
            <v:stroke startarrowwidth="narrow" startarrowlength="short" endarrowwidth="narrow" endarrowlength="short"/>
          </v:line>
        </w:pict>
      </w:r>
      <w:r w:rsidRPr="006877CD">
        <w:pict>
          <v:line id="_x0000_s1029" style="position:absolute;z-index:251659264" from="0,2.9pt" to="21.35pt,2.95pt">
            <v:stroke startarrowwidth="narrow" startarrowlength="short" endarrowwidth="narrow" endarrowlength="short"/>
          </v:line>
        </w:pict>
      </w:r>
      <w:r w:rsidR="001E0926">
        <w:rPr>
          <w:rFonts w:ascii="Times New Roman" w:hAnsi="Times New Roman" w:cs="Times New Roman"/>
          <w:sz w:val="28"/>
          <w:szCs w:val="28"/>
        </w:rPr>
        <w:t>Об  утверждении отчета  о реализации</w:t>
      </w:r>
    </w:p>
    <w:p w:rsidR="00A07241" w:rsidRDefault="001E0926" w:rsidP="00A0724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«</w:t>
      </w:r>
      <w:r w:rsidR="00A07241" w:rsidRPr="00A07241">
        <w:rPr>
          <w:rFonts w:ascii="Times New Roman" w:hAnsi="Times New Roman"/>
          <w:sz w:val="28"/>
          <w:szCs w:val="28"/>
        </w:rPr>
        <w:t xml:space="preserve">Развитие </w:t>
      </w:r>
    </w:p>
    <w:p w:rsidR="00A07241" w:rsidRDefault="00A07241" w:rsidP="00A07241">
      <w:pPr>
        <w:pStyle w:val="a4"/>
        <w:rPr>
          <w:rFonts w:ascii="Times New Roman" w:hAnsi="Times New Roman"/>
          <w:sz w:val="28"/>
          <w:szCs w:val="28"/>
        </w:rPr>
      </w:pPr>
      <w:r w:rsidRPr="00A07241">
        <w:rPr>
          <w:rFonts w:ascii="Times New Roman" w:hAnsi="Times New Roman"/>
          <w:sz w:val="28"/>
          <w:szCs w:val="28"/>
        </w:rPr>
        <w:t>системы гражданской  обороны, пожарной</w:t>
      </w:r>
    </w:p>
    <w:p w:rsidR="00A07241" w:rsidRDefault="00A07241" w:rsidP="00A07241">
      <w:pPr>
        <w:pStyle w:val="a4"/>
        <w:rPr>
          <w:rFonts w:ascii="Times New Roman" w:hAnsi="Times New Roman"/>
          <w:sz w:val="28"/>
          <w:szCs w:val="28"/>
        </w:rPr>
      </w:pPr>
      <w:r w:rsidRPr="00A07241">
        <w:rPr>
          <w:rFonts w:ascii="Times New Roman" w:hAnsi="Times New Roman"/>
          <w:sz w:val="28"/>
          <w:szCs w:val="28"/>
        </w:rPr>
        <w:t xml:space="preserve"> безопасности, безопасности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241">
        <w:rPr>
          <w:rFonts w:ascii="Times New Roman" w:hAnsi="Times New Roman"/>
          <w:sz w:val="28"/>
          <w:szCs w:val="28"/>
        </w:rPr>
        <w:t xml:space="preserve">на водных объектах, </w:t>
      </w:r>
    </w:p>
    <w:p w:rsidR="00A07241" w:rsidRDefault="00A07241" w:rsidP="00A07241">
      <w:pPr>
        <w:pStyle w:val="a4"/>
        <w:rPr>
          <w:rFonts w:ascii="Times New Roman" w:hAnsi="Times New Roman"/>
          <w:sz w:val="28"/>
          <w:szCs w:val="28"/>
        </w:rPr>
      </w:pPr>
      <w:r w:rsidRPr="00A07241">
        <w:rPr>
          <w:rFonts w:ascii="Times New Roman" w:hAnsi="Times New Roman"/>
          <w:sz w:val="28"/>
          <w:szCs w:val="28"/>
        </w:rPr>
        <w:t>защиты населения от чрезвычайных ситуаций и</w:t>
      </w:r>
    </w:p>
    <w:p w:rsidR="00A07241" w:rsidRDefault="00A07241" w:rsidP="00A07241">
      <w:pPr>
        <w:pStyle w:val="a4"/>
        <w:rPr>
          <w:rFonts w:ascii="Times New Roman" w:hAnsi="Times New Roman"/>
          <w:sz w:val="28"/>
          <w:szCs w:val="28"/>
        </w:rPr>
      </w:pPr>
      <w:r w:rsidRPr="00A07241">
        <w:rPr>
          <w:rFonts w:ascii="Times New Roman" w:hAnsi="Times New Roman"/>
          <w:sz w:val="28"/>
          <w:szCs w:val="28"/>
        </w:rPr>
        <w:t xml:space="preserve"> снижения рисков их возникновения </w:t>
      </w:r>
      <w:proofErr w:type="gramStart"/>
      <w:r w:rsidRPr="00A07241">
        <w:rPr>
          <w:rFonts w:ascii="Times New Roman" w:hAnsi="Times New Roman"/>
          <w:sz w:val="28"/>
          <w:szCs w:val="28"/>
        </w:rPr>
        <w:t>на</w:t>
      </w:r>
      <w:proofErr w:type="gramEnd"/>
    </w:p>
    <w:p w:rsidR="00A07241" w:rsidRPr="00A07241" w:rsidRDefault="00A07241" w:rsidP="00A07241">
      <w:pPr>
        <w:pStyle w:val="a4"/>
        <w:rPr>
          <w:rFonts w:ascii="Times New Roman" w:hAnsi="Times New Roman"/>
          <w:sz w:val="28"/>
          <w:szCs w:val="28"/>
        </w:rPr>
      </w:pPr>
      <w:r w:rsidRPr="00A07241">
        <w:rPr>
          <w:rFonts w:ascii="Times New Roman" w:hAnsi="Times New Roman"/>
          <w:sz w:val="28"/>
          <w:szCs w:val="28"/>
        </w:rPr>
        <w:t xml:space="preserve"> территории Бородинского сельского  поселения  </w:t>
      </w:r>
    </w:p>
    <w:p w:rsidR="00A07241" w:rsidRPr="00A07241" w:rsidRDefault="00A07241" w:rsidP="003F6967">
      <w:pPr>
        <w:pStyle w:val="a4"/>
        <w:tabs>
          <w:tab w:val="center" w:pos="4677"/>
        </w:tabs>
        <w:rPr>
          <w:rFonts w:ascii="Times New Roman" w:hAnsi="Times New Roman"/>
          <w:sz w:val="28"/>
          <w:szCs w:val="28"/>
        </w:rPr>
      </w:pPr>
      <w:r w:rsidRPr="00A07241">
        <w:rPr>
          <w:rFonts w:ascii="Times New Roman" w:hAnsi="Times New Roman"/>
          <w:sz w:val="28"/>
          <w:szCs w:val="28"/>
        </w:rPr>
        <w:t>на  2014 – 2020  годы</w:t>
      </w:r>
      <w:r w:rsidRPr="00A07241">
        <w:rPr>
          <w:rStyle w:val="a3"/>
          <w:rFonts w:ascii="Times New Roman" w:hAnsi="Times New Roman"/>
          <w:sz w:val="28"/>
          <w:szCs w:val="28"/>
        </w:rPr>
        <w:t>»</w:t>
      </w:r>
      <w:r w:rsidR="003F6967">
        <w:rPr>
          <w:rStyle w:val="a3"/>
          <w:rFonts w:ascii="Times New Roman" w:hAnsi="Times New Roman"/>
          <w:sz w:val="28"/>
          <w:szCs w:val="28"/>
        </w:rPr>
        <w:tab/>
      </w:r>
    </w:p>
    <w:p w:rsidR="001E0926" w:rsidRDefault="001E0926" w:rsidP="001E09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п. 5 Постановления администрации Бородинского сельсовета от 28.11.2013 г. № 70-п «О</w:t>
      </w:r>
      <w:r>
        <w:rPr>
          <w:rFonts w:ascii="Times New Roman" w:hAnsi="Times New Roman"/>
          <w:sz w:val="28"/>
          <w:szCs w:val="28"/>
        </w:rPr>
        <w:t xml:space="preserve"> Порядке формирования реализации </w:t>
      </w:r>
    </w:p>
    <w:p w:rsidR="001E0926" w:rsidRDefault="001E0926" w:rsidP="001E0926">
      <w:pPr>
        <w:spacing w:after="0" w:line="242" w:lineRule="auto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 оценки  эффективности реализации муниципальных  программ в муниципальном образовании Бородинский  сельсовет»:</w:t>
      </w:r>
    </w:p>
    <w:p w:rsidR="001E0926" w:rsidRDefault="001E0926" w:rsidP="001E0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241" w:rsidRPr="00A07241" w:rsidRDefault="001E0926" w:rsidP="00A0724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1.Утвердить отчет о реализации муниципальной программы «</w:t>
      </w:r>
      <w:r w:rsidR="00A07241" w:rsidRPr="00A07241">
        <w:rPr>
          <w:rFonts w:ascii="Times New Roman" w:hAnsi="Times New Roman"/>
          <w:sz w:val="28"/>
          <w:szCs w:val="28"/>
        </w:rPr>
        <w:t>Развитие системы гражданской  обороны, пожарной безопасности, безопасности</w:t>
      </w:r>
    </w:p>
    <w:p w:rsidR="001E0926" w:rsidRPr="00550E07" w:rsidRDefault="00A07241" w:rsidP="00A0724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07241">
        <w:rPr>
          <w:rFonts w:ascii="Times New Roman" w:hAnsi="Times New Roman"/>
          <w:sz w:val="28"/>
          <w:szCs w:val="28"/>
        </w:rPr>
        <w:t>на водных объектах, защиты насел</w:t>
      </w:r>
      <w:r>
        <w:rPr>
          <w:rFonts w:ascii="Times New Roman" w:hAnsi="Times New Roman"/>
          <w:sz w:val="28"/>
          <w:szCs w:val="28"/>
        </w:rPr>
        <w:t xml:space="preserve">ения от чрезвычайных ситуаций и </w:t>
      </w:r>
      <w:r w:rsidRPr="00A07241">
        <w:rPr>
          <w:rFonts w:ascii="Times New Roman" w:hAnsi="Times New Roman"/>
          <w:sz w:val="28"/>
          <w:szCs w:val="28"/>
        </w:rPr>
        <w:t>снижения рисков их возникновения на территории Бородинского сельского  поселения  на  2014 – 2020  годы</w:t>
      </w:r>
      <w:r w:rsidRPr="00A07241">
        <w:rPr>
          <w:rStyle w:val="a3"/>
          <w:rFonts w:ascii="Times New Roman" w:hAnsi="Times New Roman"/>
          <w:sz w:val="28"/>
          <w:szCs w:val="28"/>
        </w:rPr>
        <w:t>»</w:t>
      </w:r>
      <w:r w:rsidR="001E0926" w:rsidRPr="00550E07">
        <w:rPr>
          <w:rFonts w:ascii="Times New Roman" w:hAnsi="Times New Roman"/>
          <w:bCs/>
          <w:sz w:val="28"/>
          <w:szCs w:val="28"/>
        </w:rPr>
        <w:t>,</w:t>
      </w:r>
      <w:r w:rsidR="001E0926" w:rsidRPr="00550E07">
        <w:rPr>
          <w:rFonts w:ascii="Times New Roman" w:hAnsi="Times New Roman"/>
          <w:sz w:val="28"/>
          <w:szCs w:val="28"/>
        </w:rPr>
        <w:t xml:space="preserve"> согласно приложению 1.  </w:t>
      </w:r>
    </w:p>
    <w:p w:rsidR="001E0926" w:rsidRDefault="001E0926" w:rsidP="001E0926">
      <w:pPr>
        <w:pStyle w:val="ConsPlusNormal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0926" w:rsidRDefault="004F718C" w:rsidP="001E09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0926">
        <w:rPr>
          <w:rFonts w:ascii="Times New Roman" w:hAnsi="Times New Roman" w:cs="Times New Roman"/>
          <w:sz w:val="28"/>
          <w:szCs w:val="28"/>
        </w:rPr>
        <w:t>2.Постановление вступает в силу  со дня подписания  и подлежит обнародованию.</w:t>
      </w:r>
    </w:p>
    <w:p w:rsidR="001E0926" w:rsidRDefault="001E0926" w:rsidP="001E09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926" w:rsidRDefault="001E0926" w:rsidP="001E09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926" w:rsidRDefault="001E0926" w:rsidP="001E09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С.Ю.Ларионова</w:t>
      </w:r>
    </w:p>
    <w:p w:rsidR="001E0926" w:rsidRDefault="001E0926" w:rsidP="001E09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E0926" w:rsidRDefault="001E0926" w:rsidP="001E09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926" w:rsidRDefault="001E0926" w:rsidP="001E09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прокуратуре.</w:t>
      </w:r>
    </w:p>
    <w:p w:rsidR="001E0926" w:rsidRDefault="001E0926" w:rsidP="001E09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926" w:rsidRDefault="001E0926" w:rsidP="001E0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926" w:rsidRDefault="001E0926" w:rsidP="001E0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926" w:rsidRDefault="001E0926"/>
    <w:p w:rsidR="005D73D7" w:rsidRDefault="005D73D7" w:rsidP="005D73D7">
      <w:pPr>
        <w:pStyle w:val="ConsPlusNormal0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A07241" w:rsidRPr="00A07241" w:rsidRDefault="00A07241" w:rsidP="00A07241">
      <w:pPr>
        <w:pStyle w:val="ConsPlusNormal0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   92</w:t>
      </w:r>
      <w:r w:rsidR="005D73D7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proofErr w:type="gramStart"/>
      <w:r w:rsidR="005D73D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5D73D7">
        <w:rPr>
          <w:rFonts w:ascii="Times New Roman" w:hAnsi="Times New Roman" w:cs="Times New Roman"/>
          <w:sz w:val="24"/>
          <w:szCs w:val="24"/>
        </w:rPr>
        <w:t xml:space="preserve"> от 29.12.2016г</w:t>
      </w:r>
    </w:p>
    <w:p w:rsidR="00A07241" w:rsidRPr="00B0159D" w:rsidRDefault="00A07241" w:rsidP="00A07241">
      <w:pPr>
        <w:pStyle w:val="ConsPlusNormal0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0159D">
        <w:rPr>
          <w:rFonts w:ascii="Times New Roman" w:hAnsi="Times New Roman" w:cs="Times New Roman"/>
          <w:sz w:val="24"/>
          <w:szCs w:val="24"/>
        </w:rPr>
        <w:t>ОТЧЕТ</w:t>
      </w:r>
    </w:p>
    <w:p w:rsidR="00A07241" w:rsidRPr="00B0159D" w:rsidRDefault="00A07241" w:rsidP="00A07241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B0159D">
        <w:rPr>
          <w:rFonts w:ascii="Times New Roman" w:hAnsi="Times New Roman" w:cs="Times New Roman"/>
          <w:sz w:val="24"/>
          <w:szCs w:val="24"/>
        </w:rPr>
        <w:t>о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241" w:rsidRPr="00F319BA" w:rsidRDefault="00A07241" w:rsidP="00A0724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319BA">
        <w:rPr>
          <w:rStyle w:val="a3"/>
          <w:rFonts w:ascii="Times New Roman" w:hAnsi="Times New Roman"/>
          <w:sz w:val="24"/>
          <w:szCs w:val="24"/>
        </w:rPr>
        <w:t>«</w:t>
      </w:r>
      <w:r w:rsidRPr="00F319BA">
        <w:rPr>
          <w:rFonts w:ascii="Times New Roman" w:hAnsi="Times New Roman"/>
          <w:b/>
          <w:sz w:val="24"/>
          <w:szCs w:val="24"/>
        </w:rPr>
        <w:t>Развитие системы гражданской  обороны, пожарной безопасности, безопасности</w:t>
      </w:r>
    </w:p>
    <w:p w:rsidR="00A07241" w:rsidRDefault="00A07241" w:rsidP="00A0724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319BA">
        <w:rPr>
          <w:rFonts w:ascii="Times New Roman" w:hAnsi="Times New Roman"/>
          <w:b/>
          <w:sz w:val="24"/>
          <w:szCs w:val="24"/>
        </w:rPr>
        <w:t>на водных объектах, защиты населения от чрезвычайных ситуаций и снижения рисков их возникновения на территории Бородинского сельского  поселения  </w:t>
      </w:r>
    </w:p>
    <w:p w:rsidR="00A07241" w:rsidRPr="00F319BA" w:rsidRDefault="00A07241" w:rsidP="00A0724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319BA">
        <w:rPr>
          <w:rFonts w:ascii="Times New Roman" w:hAnsi="Times New Roman"/>
          <w:b/>
          <w:sz w:val="24"/>
          <w:szCs w:val="24"/>
        </w:rPr>
        <w:t>на  2014 – 2020  годы</w:t>
      </w:r>
      <w:r w:rsidRPr="00F319BA">
        <w:rPr>
          <w:rStyle w:val="a3"/>
          <w:rFonts w:ascii="Times New Roman" w:hAnsi="Times New Roman"/>
          <w:sz w:val="24"/>
          <w:szCs w:val="24"/>
        </w:rPr>
        <w:t>»</w:t>
      </w:r>
    </w:p>
    <w:tbl>
      <w:tblPr>
        <w:tblW w:w="948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4320"/>
        <w:gridCol w:w="1440"/>
        <w:gridCol w:w="1560"/>
        <w:gridCol w:w="1560"/>
      </w:tblGrid>
      <w:tr w:rsidR="00A07241" w:rsidRPr="00B0159D" w:rsidTr="009D42A2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B015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B015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015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015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           Характеристики программы            </w:t>
            </w:r>
          </w:p>
        </w:tc>
      </w:tr>
      <w:tr w:rsidR="00A07241" w:rsidRPr="00B0159D" w:rsidTr="009D42A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2                                  </w:t>
            </w:r>
          </w:p>
        </w:tc>
      </w:tr>
      <w:tr w:rsidR="00A07241" w:rsidRPr="00B0159D" w:rsidTr="009D42A2">
        <w:trPr>
          <w:trHeight w:val="412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программы           </w:t>
            </w:r>
          </w:p>
        </w:tc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F319BA" w:rsidRDefault="00A07241" w:rsidP="009D42A2">
            <w:pPr>
              <w:pStyle w:val="ConsPlusCell"/>
              <w:rPr>
                <w:rFonts w:ascii="Times New Roman" w:hAnsi="Times New Roman" w:cs="Times New Roman"/>
              </w:rPr>
            </w:pPr>
            <w:r w:rsidRPr="007B0846">
              <w:rPr>
                <w:rFonts w:ascii="Times New Roman" w:hAnsi="Times New Roman" w:cs="Times New Roman"/>
              </w:rPr>
              <w:t>Цель программы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A07241" w:rsidRPr="00F319BA" w:rsidRDefault="00A07241" w:rsidP="009D42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319BA">
              <w:rPr>
                <w:rFonts w:ascii="Times New Roman" w:hAnsi="Times New Roman"/>
                <w:sz w:val="20"/>
                <w:szCs w:val="20"/>
              </w:rPr>
              <w:t>- повышение готовности населения к действиям в случаи чрезвычайных ситуаций и пожарной безопасности</w:t>
            </w:r>
          </w:p>
          <w:p w:rsidR="00A07241" w:rsidRPr="00F319BA" w:rsidRDefault="00A07241" w:rsidP="009D42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319BA">
              <w:rPr>
                <w:rFonts w:ascii="Times New Roman" w:hAnsi="Times New Roman"/>
                <w:sz w:val="20"/>
                <w:szCs w:val="20"/>
              </w:rPr>
              <w:t>- снижение  риска  чрезвычайных  ситуаций  природного  и  техногенного  характера;</w:t>
            </w:r>
          </w:p>
          <w:p w:rsidR="00A07241" w:rsidRPr="00F319BA" w:rsidRDefault="00A07241" w:rsidP="009D42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319BA">
              <w:rPr>
                <w:rFonts w:ascii="Times New Roman" w:hAnsi="Times New Roman"/>
                <w:sz w:val="20"/>
                <w:szCs w:val="20"/>
              </w:rPr>
              <w:t>- сокращение  количества  погибших  и  пострадавших  в  чрезвычайных  ситуациях;</w:t>
            </w:r>
          </w:p>
          <w:p w:rsidR="00A07241" w:rsidRPr="00F319BA" w:rsidRDefault="00A07241" w:rsidP="009D42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319BA">
              <w:rPr>
                <w:rFonts w:ascii="Times New Roman" w:hAnsi="Times New Roman"/>
                <w:sz w:val="20"/>
                <w:szCs w:val="20"/>
              </w:rPr>
              <w:t>-предотвращение  экономического  ущерба  от  чрезвычайных  ситуаций;</w:t>
            </w:r>
          </w:p>
          <w:p w:rsidR="00A07241" w:rsidRPr="00F319BA" w:rsidRDefault="00A07241" w:rsidP="009D42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319BA">
              <w:rPr>
                <w:rFonts w:ascii="Times New Roman" w:hAnsi="Times New Roman"/>
                <w:sz w:val="20"/>
                <w:szCs w:val="20"/>
              </w:rPr>
              <w:t>- создание  необходимых  условий  для  обеспечения  пожарной  безопасности  в  сельском  поселении</w:t>
            </w:r>
          </w:p>
          <w:p w:rsidR="00A07241" w:rsidRPr="00F319BA" w:rsidRDefault="00A07241" w:rsidP="009D42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319BA">
              <w:rPr>
                <w:rFonts w:ascii="Times New Roman" w:hAnsi="Times New Roman"/>
                <w:sz w:val="20"/>
                <w:szCs w:val="20"/>
              </w:rPr>
              <w:t>Задачи программы:</w:t>
            </w:r>
          </w:p>
          <w:p w:rsidR="00A07241" w:rsidRPr="00F319BA" w:rsidRDefault="00A07241" w:rsidP="009D42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319BA">
              <w:rPr>
                <w:rFonts w:ascii="Times New Roman" w:hAnsi="Times New Roman"/>
                <w:sz w:val="20"/>
                <w:szCs w:val="20"/>
              </w:rPr>
              <w:t>-обучение  населения  в  области  гражданской  обороны  и  чрезвычайных  ситуаций</w:t>
            </w:r>
          </w:p>
          <w:p w:rsidR="00A07241" w:rsidRPr="00F319BA" w:rsidRDefault="00A07241" w:rsidP="009D42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319BA">
              <w:rPr>
                <w:rFonts w:ascii="Times New Roman" w:hAnsi="Times New Roman"/>
                <w:sz w:val="20"/>
                <w:szCs w:val="20"/>
              </w:rPr>
              <w:t>-совершенствование  системы  информирования  и  оповещения  населения;</w:t>
            </w:r>
          </w:p>
          <w:p w:rsidR="00A07241" w:rsidRPr="00F319BA" w:rsidRDefault="00A07241" w:rsidP="009D42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319BA">
              <w:rPr>
                <w:rFonts w:ascii="Times New Roman" w:hAnsi="Times New Roman"/>
                <w:sz w:val="20"/>
                <w:szCs w:val="20"/>
              </w:rPr>
              <w:t>-совершенствование  системы  управления  в  кризисных  ситуациях;</w:t>
            </w:r>
          </w:p>
          <w:p w:rsidR="00A07241" w:rsidRPr="00F319BA" w:rsidRDefault="00A07241" w:rsidP="009D42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319BA">
              <w:rPr>
                <w:rFonts w:ascii="Times New Roman" w:hAnsi="Times New Roman"/>
                <w:sz w:val="20"/>
                <w:szCs w:val="20"/>
              </w:rPr>
              <w:t>- развитие  и  совершенствование  техническими  средствами  сил  для  ликвидации  чрезвычайных  ситуаций;</w:t>
            </w:r>
          </w:p>
          <w:p w:rsidR="00A07241" w:rsidRPr="00F319BA" w:rsidRDefault="00A07241" w:rsidP="009D42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319B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19BA">
              <w:rPr>
                <w:rFonts w:ascii="Times New Roman" w:hAnsi="Times New Roman"/>
                <w:sz w:val="20"/>
                <w:szCs w:val="20"/>
              </w:rPr>
              <w:t>снижение  количества  пожаров, гибели  и  травматизма  людей, материального  ущерба  от  пожаров;</w:t>
            </w:r>
          </w:p>
          <w:p w:rsidR="00A07241" w:rsidRPr="00F319BA" w:rsidRDefault="00A07241" w:rsidP="009D42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319BA">
              <w:rPr>
                <w:rFonts w:ascii="Times New Roman" w:hAnsi="Times New Roman"/>
                <w:sz w:val="20"/>
                <w:szCs w:val="20"/>
              </w:rPr>
              <w:t>- обеспечение  первичных мер  пожарной безопасности в границах поселения</w:t>
            </w:r>
          </w:p>
          <w:p w:rsidR="00A07241" w:rsidRDefault="00A07241" w:rsidP="009D42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319B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19BA">
              <w:rPr>
                <w:rFonts w:ascii="Times New Roman" w:hAnsi="Times New Roman"/>
                <w:sz w:val="20"/>
                <w:szCs w:val="20"/>
              </w:rPr>
              <w:t>совершенствование  системы  обеспечения  безопасности  людей  на  водных  объектах.</w:t>
            </w:r>
          </w:p>
          <w:p w:rsidR="00A07241" w:rsidRPr="007B0846" w:rsidRDefault="00A07241" w:rsidP="009D42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7241" w:rsidRPr="00B0159D" w:rsidTr="009D42A2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 %</w:t>
            </w:r>
          </w:p>
        </w:tc>
      </w:tr>
      <w:tr w:rsidR="00A07241" w:rsidRPr="00B0159D" w:rsidTr="009D42A2">
        <w:trPr>
          <w:trHeight w:val="32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A07241" w:rsidRPr="00B0159D" w:rsidTr="009D42A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241" w:rsidRPr="00B0159D" w:rsidTr="009D42A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7241" w:rsidRPr="00B0159D" w:rsidTr="009D42A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7241" w:rsidRPr="00B0159D" w:rsidTr="009D42A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241" w:rsidRPr="00B0159D" w:rsidTr="00A07241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результатов            </w:t>
            </w:r>
            <w:r w:rsidRPr="00B015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   план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   факт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B015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A07241" w:rsidRPr="00B0159D" w:rsidTr="009D42A2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41" w:rsidRDefault="00A07241" w:rsidP="009D42A2">
            <w:pPr>
              <w:pStyle w:val="ConsPlusCell"/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      </w:t>
            </w:r>
            <w:r w:rsidRPr="0011292D">
              <w:t>Приобретение  средств индивидуальной  защиты  для  аппарата  администрации   и  работников организаций  культуры</w:t>
            </w:r>
            <w:r>
              <w:t xml:space="preserve">; </w:t>
            </w:r>
          </w:p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Приобретение средств индивидуальной защиты населения (тыс. руб.)</w:t>
            </w: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и единица измерения)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7241" w:rsidRPr="00B0159D" w:rsidTr="009D42A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7241" w:rsidRPr="00B0159D" w:rsidTr="009D42A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7241" w:rsidRPr="00B0159D" w:rsidTr="009D42A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241" w:rsidRPr="00B0159D" w:rsidTr="009D42A2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B015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A775A6" w:rsidRDefault="00A07241" w:rsidP="009D42A2">
            <w:pPr>
              <w:pStyle w:val="a4"/>
              <w:rPr>
                <w:rFonts w:ascii="Times New Roman" w:hAnsi="Times New Roman"/>
              </w:rPr>
            </w:pPr>
            <w:r w:rsidRPr="00A775A6">
              <w:rPr>
                <w:rFonts w:ascii="Times New Roman" w:hAnsi="Times New Roman"/>
              </w:rPr>
              <w:t xml:space="preserve">Приобретены </w:t>
            </w:r>
            <w:r>
              <w:rPr>
                <w:rFonts w:ascii="Times New Roman" w:hAnsi="Times New Roman"/>
              </w:rPr>
              <w:t xml:space="preserve">первичные средства пожаротушения для </w:t>
            </w:r>
            <w:r w:rsidRPr="00A775A6">
              <w:rPr>
                <w:rFonts w:ascii="Times New Roman" w:hAnsi="Times New Roman"/>
              </w:rPr>
              <w:t xml:space="preserve"> обеспечения  первичных мер пожарной безопасности в границах поселения, что </w:t>
            </w:r>
            <w:proofErr w:type="spellStart"/>
            <w:r w:rsidRPr="00A775A6">
              <w:rPr>
                <w:rFonts w:ascii="Times New Roman" w:hAnsi="Times New Roman"/>
              </w:rPr>
              <w:t>позвол</w:t>
            </w:r>
            <w:r>
              <w:rPr>
                <w:rFonts w:ascii="Times New Roman" w:hAnsi="Times New Roman"/>
              </w:rPr>
              <w:t>о</w:t>
            </w:r>
            <w:proofErr w:type="spellEnd"/>
            <w:r w:rsidRPr="00A775A6">
              <w:rPr>
                <w:rFonts w:ascii="Times New Roman" w:hAnsi="Times New Roman"/>
              </w:rPr>
              <w:t xml:space="preserve"> сократить  время  и  затраты на  чрезвычайные  ситуации,</w:t>
            </w:r>
            <w:r>
              <w:rPr>
                <w:rFonts w:ascii="Times New Roman" w:hAnsi="Times New Roman"/>
              </w:rPr>
              <w:t xml:space="preserve"> связанные  с  пожарами при их </w:t>
            </w:r>
            <w:r w:rsidRPr="00A775A6">
              <w:rPr>
                <w:rFonts w:ascii="Times New Roman" w:hAnsi="Times New Roman"/>
              </w:rPr>
              <w:t>ликвидации</w:t>
            </w:r>
          </w:p>
        </w:tc>
      </w:tr>
      <w:tr w:rsidR="00A07241" w:rsidRPr="00B0159D" w:rsidTr="009D42A2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  </w:t>
            </w:r>
            <w:r>
              <w:t>Обеспечение условий для обеспечения пожарной безопасности в сельском поселении (тыс. руб.)</w:t>
            </w:r>
            <w:r w:rsidRPr="00B0159D">
              <w:rPr>
                <w:rFonts w:ascii="Times New Roman" w:hAnsi="Times New Roman" w:cs="Times New Roman"/>
                <w:sz w:val="24"/>
                <w:szCs w:val="24"/>
              </w:rPr>
              <w:br/>
              <w:t>(наименование и единица измерения)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241" w:rsidRPr="00B0159D" w:rsidTr="009D42A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241" w:rsidRPr="00B0159D" w:rsidTr="009D42A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241" w:rsidRPr="00B0159D" w:rsidTr="009D42A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241" w:rsidRPr="00B0159D" w:rsidTr="009D42A2">
        <w:trPr>
          <w:trHeight w:val="79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B015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C67459" w:rsidRDefault="00A07241" w:rsidP="009D42A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Решением Совета депутатов МО  Бородинский сельсовет установлены меры морального и материального стимулирования добровольных пожарных, принимающих участие в профилактике и тушении пожаров на территории села, что позволило улучшить положение </w:t>
            </w:r>
            <w:r w:rsidRPr="00760472">
              <w:rPr>
                <w:rFonts w:ascii="Times New Roman" w:hAnsi="Times New Roman"/>
              </w:rPr>
              <w:t>в решении задач по ускорению оперативного реагирования на чрезвычайные ситуации</w:t>
            </w:r>
          </w:p>
        </w:tc>
      </w:tr>
      <w:tr w:rsidR="00A07241" w:rsidRPr="00B0159D" w:rsidTr="009D42A2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41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3    </w:t>
            </w:r>
            <w:r w:rsidRPr="00760472">
              <w:rPr>
                <w:rFonts w:ascii="Times New Roman" w:hAnsi="Times New Roman" w:cs="Times New Roman"/>
                <w:sz w:val="24"/>
                <w:szCs w:val="24"/>
              </w:rPr>
              <w:t>содержание  систем оповещения населения</w:t>
            </w: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>(наименование и единица измерения)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241" w:rsidRPr="00B0159D" w:rsidTr="009D42A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241" w:rsidRPr="00B0159D" w:rsidTr="009D42A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7241" w:rsidRPr="00B0159D" w:rsidTr="009D42A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241" w:rsidRPr="00B0159D" w:rsidTr="009D42A2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B015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7241" w:rsidRPr="00C67459" w:rsidRDefault="00A07241" w:rsidP="009D42A2">
            <w:pPr>
              <w:pStyle w:val="a4"/>
            </w:pPr>
            <w:r>
              <w:rPr>
                <w:rFonts w:ascii="Times New Roman" w:hAnsi="Times New Roman"/>
              </w:rPr>
              <w:t>- произведен ремонт пожарной сигнализации в здании клуба. Нахождение в исправном состоянии пожарной сигнализации способствует оперативному реагированию на чрезвычайные ситуации связанные с пожарами</w:t>
            </w:r>
          </w:p>
        </w:tc>
      </w:tr>
      <w:tr w:rsidR="00A07241" w:rsidRPr="00B0159D" w:rsidTr="009D42A2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41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4</w:t>
            </w: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Развитие и совершенствование </w:t>
            </w:r>
            <w:proofErr w:type="gramStart"/>
            <w:r>
              <w:t>техническим</w:t>
            </w:r>
            <w:proofErr w:type="gramEnd"/>
            <w:r>
              <w:t xml:space="preserve"> средствами сил для ликвидации чрезвычайный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>(наименование и единица измерения)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241" w:rsidRPr="00B0159D" w:rsidTr="009D42A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7241" w:rsidRPr="00B0159D" w:rsidTr="009D42A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7241" w:rsidRPr="00B0159D" w:rsidTr="009D42A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241" w:rsidRPr="00B0159D" w:rsidTr="00A07241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41" w:rsidRPr="00B0159D" w:rsidRDefault="00A07241" w:rsidP="009D4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59D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B015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41" w:rsidRPr="00760472" w:rsidRDefault="00A07241" w:rsidP="009D42A2">
            <w:pPr>
              <w:pStyle w:val="a4"/>
              <w:rPr>
                <w:rFonts w:ascii="Times New Roman" w:hAnsi="Times New Roman"/>
              </w:rPr>
            </w:pPr>
            <w:r w:rsidRPr="00760472">
              <w:rPr>
                <w:rFonts w:ascii="Times New Roman" w:hAnsi="Times New Roman"/>
              </w:rPr>
              <w:t>Установлена система ви</w:t>
            </w:r>
            <w:r>
              <w:rPr>
                <w:rFonts w:ascii="Times New Roman" w:hAnsi="Times New Roman"/>
              </w:rPr>
              <w:t xml:space="preserve">деонаблюдения в </w:t>
            </w:r>
            <w:r w:rsidRPr="00760472">
              <w:rPr>
                <w:rFonts w:ascii="Times New Roman" w:hAnsi="Times New Roman"/>
              </w:rPr>
              <w:t>помещении</w:t>
            </w:r>
            <w:r>
              <w:rPr>
                <w:rFonts w:ascii="Times New Roman" w:hAnsi="Times New Roman"/>
              </w:rPr>
              <w:t xml:space="preserve"> клуба и на фасаде здания</w:t>
            </w:r>
            <w:r w:rsidRPr="00760472">
              <w:rPr>
                <w:rFonts w:ascii="Times New Roman" w:hAnsi="Times New Roman"/>
              </w:rPr>
              <w:t>, чт</w:t>
            </w:r>
            <w:r>
              <w:rPr>
                <w:rFonts w:ascii="Times New Roman" w:hAnsi="Times New Roman"/>
              </w:rPr>
              <w:t>о способствует совершенствованию</w:t>
            </w:r>
            <w:r w:rsidRPr="00760472">
              <w:rPr>
                <w:rFonts w:ascii="Times New Roman" w:hAnsi="Times New Roman"/>
              </w:rPr>
              <w:t xml:space="preserve"> технической оснащенности для </w:t>
            </w:r>
            <w:r>
              <w:rPr>
                <w:rFonts w:ascii="Times New Roman" w:hAnsi="Times New Roman"/>
              </w:rPr>
              <w:t xml:space="preserve">профилактики и своевременному предотвращению </w:t>
            </w:r>
            <w:r w:rsidRPr="00760472">
              <w:rPr>
                <w:rFonts w:ascii="Times New Roman" w:hAnsi="Times New Roman"/>
              </w:rPr>
              <w:t>возникновения чрезвычайных ситуаций</w:t>
            </w:r>
          </w:p>
        </w:tc>
      </w:tr>
    </w:tbl>
    <w:p w:rsidR="00A07241" w:rsidRDefault="00A07241" w:rsidP="00A07241">
      <w:pPr>
        <w:spacing w:before="100" w:beforeAutospacing="1" w:after="100" w:afterAutospacing="1"/>
        <w:ind w:firstLine="708"/>
        <w:rPr>
          <w:sz w:val="28"/>
          <w:szCs w:val="28"/>
        </w:rPr>
      </w:pPr>
    </w:p>
    <w:p w:rsidR="00A07241" w:rsidRDefault="00A07241" w:rsidP="00A07241">
      <w:pPr>
        <w:spacing w:before="100" w:beforeAutospacing="1" w:after="100" w:afterAutospacing="1"/>
        <w:ind w:firstLine="708"/>
        <w:rPr>
          <w:sz w:val="28"/>
          <w:szCs w:val="28"/>
        </w:rPr>
      </w:pPr>
    </w:p>
    <w:p w:rsidR="001E0926" w:rsidRDefault="001E0926" w:rsidP="001E0926">
      <w:pPr>
        <w:spacing w:before="100" w:beforeAutospacing="1" w:after="100" w:afterAutospacing="1"/>
        <w:ind w:firstLine="708"/>
      </w:pPr>
    </w:p>
    <w:p w:rsidR="001E0926" w:rsidRDefault="001E0926" w:rsidP="001E0926">
      <w:pPr>
        <w:spacing w:before="100" w:beforeAutospacing="1" w:after="100" w:afterAutospacing="1"/>
        <w:ind w:firstLine="708"/>
      </w:pPr>
    </w:p>
    <w:p w:rsidR="001E0926" w:rsidRDefault="001E0926" w:rsidP="001E0926">
      <w:pPr>
        <w:spacing w:before="100" w:beforeAutospacing="1" w:after="100" w:afterAutospacing="1"/>
        <w:ind w:firstLine="708"/>
      </w:pPr>
    </w:p>
    <w:p w:rsidR="001E0926" w:rsidRDefault="001E0926" w:rsidP="001E0926">
      <w:pPr>
        <w:spacing w:before="100" w:beforeAutospacing="1" w:after="100" w:afterAutospacing="1"/>
        <w:ind w:firstLine="708"/>
      </w:pPr>
    </w:p>
    <w:p w:rsidR="001E0926" w:rsidRDefault="001E0926" w:rsidP="001E0926">
      <w:pPr>
        <w:spacing w:before="100" w:beforeAutospacing="1" w:after="100" w:afterAutospacing="1"/>
        <w:ind w:firstLine="708"/>
      </w:pPr>
    </w:p>
    <w:p w:rsidR="001E0926" w:rsidRDefault="001E0926" w:rsidP="001E0926">
      <w:pPr>
        <w:spacing w:before="100" w:beforeAutospacing="1" w:after="100" w:afterAutospacing="1"/>
        <w:ind w:firstLine="708"/>
      </w:pPr>
    </w:p>
    <w:p w:rsidR="001E0926" w:rsidRDefault="001E0926" w:rsidP="001E0926">
      <w:pPr>
        <w:spacing w:before="100" w:beforeAutospacing="1" w:after="100" w:afterAutospacing="1"/>
        <w:ind w:firstLine="708"/>
      </w:pPr>
    </w:p>
    <w:p w:rsidR="001E0926" w:rsidRDefault="001E0926"/>
    <w:sectPr w:rsidR="001E0926" w:rsidSect="00CF1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0926"/>
    <w:rsid w:val="001E0926"/>
    <w:rsid w:val="002A6B05"/>
    <w:rsid w:val="003F6967"/>
    <w:rsid w:val="00414BAB"/>
    <w:rsid w:val="004F718C"/>
    <w:rsid w:val="00550E07"/>
    <w:rsid w:val="00556787"/>
    <w:rsid w:val="005D73D7"/>
    <w:rsid w:val="006877CD"/>
    <w:rsid w:val="007B2F16"/>
    <w:rsid w:val="007C6B07"/>
    <w:rsid w:val="00A07241"/>
    <w:rsid w:val="00C47AB4"/>
    <w:rsid w:val="00CD623E"/>
    <w:rsid w:val="00CF1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FB"/>
  </w:style>
  <w:style w:type="paragraph" w:styleId="1">
    <w:name w:val="heading 1"/>
    <w:basedOn w:val="a"/>
    <w:next w:val="a"/>
    <w:link w:val="10"/>
    <w:uiPriority w:val="99"/>
    <w:qFormat/>
    <w:rsid w:val="001E09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092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1E0926"/>
    <w:rPr>
      <w:rFonts w:ascii="Arial" w:hAnsi="Arial" w:cs="Arial"/>
    </w:rPr>
  </w:style>
  <w:style w:type="paragraph" w:customStyle="1" w:styleId="ConsPlusNormal0">
    <w:name w:val="ConsPlusNormal"/>
    <w:link w:val="ConsPlusNormal"/>
    <w:rsid w:val="001E09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1E09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Strong"/>
    <w:basedOn w:val="a0"/>
    <w:qFormat/>
    <w:rsid w:val="001E0926"/>
    <w:rPr>
      <w:b/>
      <w:bCs/>
    </w:rPr>
  </w:style>
  <w:style w:type="paragraph" w:styleId="a4">
    <w:name w:val="No Spacing"/>
    <w:uiPriority w:val="1"/>
    <w:qFormat/>
    <w:rsid w:val="001E09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rsid w:val="00550E07"/>
    <w:pPr>
      <w:spacing w:before="129" w:after="12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0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853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15</cp:revision>
  <cp:lastPrinted>2017-01-30T19:54:00Z</cp:lastPrinted>
  <dcterms:created xsi:type="dcterms:W3CDTF">2017-01-30T17:56:00Z</dcterms:created>
  <dcterms:modified xsi:type="dcterms:W3CDTF">2017-01-31T01:47:00Z</dcterms:modified>
</cp:coreProperties>
</file>